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1E8020" w:rsidP="03B6334C" w:rsidRDefault="301E8020" w14:paraId="33536BE4" w14:textId="33738F23">
      <w:pPr>
        <w:spacing w:after="120" w:line="259" w:lineRule="auto"/>
        <w:jc w:val="righ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</w:pPr>
      <w:r w:rsidR="301E8020">
        <w:drawing>
          <wp:inline wp14:editId="66716EF9" wp14:anchorId="1D2BA0A7">
            <wp:extent cx="1824296" cy="771525"/>
            <wp:effectExtent l="0" t="0" r="0" b="0"/>
            <wp:docPr id="89345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1c7926eec748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3B6334C" w14:paraId="337DB248" wp14:textId="792F3209">
      <w:pPr>
        <w:spacing w:after="120" w:line="259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</w:pPr>
      <w:r w:rsidRPr="03B6334C" w:rsidR="1674A34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  <w:t xml:space="preserve">Regionális koordinátor – Pécs </w:t>
      </w:r>
      <w:r>
        <w:br/>
      </w:r>
      <w:r>
        <w:br/>
      </w:r>
      <w:r w:rsidRPr="03B6334C" w:rsidR="1674A34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  <w:t>FELADATLAP</w:t>
      </w:r>
    </w:p>
    <w:p xmlns:wp14="http://schemas.microsoft.com/office/word/2010/wordml" w:rsidP="03B6334C" w14:paraId="4219D9CF" wp14:textId="11CE0259">
      <w:pPr>
        <w:pStyle w:val="Normal"/>
        <w:spacing w:after="160" w:line="257" w:lineRule="auto"/>
        <w:ind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 xml:space="preserve">Töltsd ki jelentkezési lapunkat, amelyet angol és magyar nyelvű önéletrajzoddal együtt küldj el a </w:t>
      </w:r>
      <w:hyperlink r:id="R4abef171f85f48a5">
        <w:r w:rsidRPr="03B6334C" w:rsidR="51B2E9FA">
          <w:rPr>
            <w:rStyle w:val="Hyperlink"/>
            <w:rFonts w:ascii="Amnesty Trade Gothic" w:hAnsi="Amnesty Trade Gothic" w:eastAsia="Amnesty Trade Gothic" w:cs="Amnesty Trade Gothic"/>
            <w:strike w:val="0"/>
            <w:dstrike w:val="0"/>
            <w:noProof w:val="0"/>
            <w:sz w:val="22"/>
            <w:szCs w:val="22"/>
            <w:lang w:val="en-GB"/>
          </w:rPr>
          <w:t>szarvas.sarolta@amnesty.hu</w:t>
        </w:r>
      </w:hyperlink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en-GB"/>
        </w:rPr>
        <w:t xml:space="preserve"> </w:t>
      </w:r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>címre „</w:t>
      </w:r>
      <w:r w:rsidRPr="03B6334C" w:rsidR="51B2E9FA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-HU"/>
        </w:rPr>
        <w:t>Regionális koordinátor 2022 Pécs</w:t>
      </w:r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 xml:space="preserve">” tárggyal. </w:t>
      </w:r>
    </w:p>
    <w:p xmlns:wp14="http://schemas.microsoft.com/office/word/2010/wordml" w:rsidP="03B6334C" w14:paraId="1BC269A4" wp14:textId="416BF506">
      <w:pPr>
        <w:spacing w:after="160" w:line="257" w:lineRule="auto"/>
        <w:ind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>Javasoljuk, hogy a válaszaidban az álláskiírásban szereplő feltételekkel kapcsolatos készségeidre, tapasztalataidra mindenképpen térj ki.</w:t>
      </w:r>
    </w:p>
    <w:p xmlns:wp14="http://schemas.microsoft.com/office/word/2010/wordml" w:rsidP="03B6334C" w14:paraId="000A33A0" wp14:textId="3FCAAC8B">
      <w:pPr>
        <w:pStyle w:val="Normal"/>
        <w:bidi w:val="0"/>
        <w:spacing w:before="0" w:beforeAutospacing="off" w:after="160" w:afterAutospacing="off" w:line="257" w:lineRule="auto"/>
        <w:ind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51B2E9FA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-HU"/>
        </w:rPr>
        <w:t>Beküldési határidő:</w:t>
      </w:r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 xml:space="preserve"> 2022. január </w:t>
      </w:r>
      <w:r w:rsidRPr="03B6334C" w:rsidR="6943AB60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>9</w:t>
      </w:r>
      <w:r w:rsidRPr="03B6334C" w:rsidR="51B2E9F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>. (vasárnap) 23:59</w:t>
      </w:r>
    </w:p>
    <w:p xmlns:wp14="http://schemas.microsoft.com/office/word/2010/wordml" w:rsidP="03B6334C" w14:paraId="393A5510" wp14:textId="6BDEB8F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-HU"/>
        </w:rPr>
      </w:pPr>
      <w:r w:rsidRPr="03B6334C" w:rsidR="60CB9CE5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-HU"/>
        </w:rPr>
        <w:t>Kérdések</w:t>
      </w:r>
    </w:p>
    <w:p xmlns:wp14="http://schemas.microsoft.com/office/word/2010/wordml" w:rsidP="03B6334C" w14:paraId="61967C5C" wp14:textId="62BE94F3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Miért szeretnél az A</w:t>
      </w:r>
      <w:r w:rsidRPr="03B6334C" w:rsidR="3B11E359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mnesty</w:t>
      </w: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Magyarország csapatához tartozni? Miért jelentkeztél erre az állásra?</w:t>
      </w:r>
    </w:p>
    <w:p xmlns:wp14="http://schemas.microsoft.com/office/word/2010/wordml" w:rsidP="03B6334C" w14:paraId="744F32A6" wp14:textId="5ACCBB03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Mit jelent számodra az emberi jogok védelme napjainkban Magyarországon? (angol</w:t>
      </w:r>
      <w:r w:rsidRPr="03B6334C" w:rsidR="48961DF9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ul </w:t>
      </w: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válaszolj)</w:t>
      </w:r>
    </w:p>
    <w:p xmlns:wp14="http://schemas.microsoft.com/office/word/2010/wordml" w:rsidP="03B6334C" w14:paraId="6DC702F3" wp14:textId="4D943DF3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Milyen releváns tapasztalatokkal rendelkezel a pozícióhoz, és hol szerezted ezeket?</w:t>
      </w:r>
    </w:p>
    <w:p xmlns:wp14="http://schemas.microsoft.com/office/word/2010/wordml" w:rsidP="03B6334C" w14:paraId="72E07170" wp14:textId="65E470C0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Nevezd meg három erősségedet, amiket </w:t>
      </w:r>
      <w:proofErr w:type="spellStart"/>
      <w:r w:rsidRPr="03B6334C" w:rsidR="7D94C450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a</w:t>
      </w: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mnestys</w:t>
      </w:r>
      <w:proofErr w:type="spellEnd"/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munkatársként kamatoztatni tudnál!</w:t>
      </w:r>
    </w:p>
    <w:p xmlns:wp14="http://schemas.microsoft.com/office/word/2010/wordml" w:rsidP="03B6334C" w14:paraId="182A41BB" wp14:textId="3824C6AC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Legutóbbi munkád során mi okozta a legnagyobb nehézséget számodra?</w:t>
      </w:r>
    </w:p>
    <w:p xmlns:wp14="http://schemas.microsoft.com/office/word/2010/wordml" w:rsidP="03B6334C" w14:paraId="3146C80B" wp14:textId="351CEBEB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Mit gondolsz, mi a legnagyobb kihívás a</w:t>
      </w: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pécsi </w:t>
      </w:r>
      <w:r w:rsidRPr="03B6334C" w:rsidR="60CB9C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civil közösségszervezésben?</w:t>
      </w:r>
    </w:p>
    <w:p w:rsidR="5861E0F4" w:rsidP="03B6334C" w:rsidRDefault="5861E0F4" w14:paraId="333ECC66" w14:textId="37E44A70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03B6334C" w:rsidR="1EB11F3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Nevezz meg két konkrét helyi ügyet, melyek megoldásában az Amnesty segíthet.</w:t>
      </w:r>
    </w:p>
    <w:p w:rsidR="7807526D" w:rsidP="03B6334C" w:rsidRDefault="7807526D" w14:paraId="70DC11BF" w14:textId="051CF1E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mnesty Trade Gothic" w:hAnsi="Amnesty Trade Gothic" w:eastAsia="Amnesty Trade Gothic" w:cs="Amnesty Trade Gothic"/>
          <w:b w:val="1"/>
          <w:bCs w:val="1"/>
          <w:sz w:val="22"/>
          <w:szCs w:val="22"/>
        </w:rPr>
      </w:pPr>
      <w:r w:rsidRPr="03B6334C" w:rsidR="7807526D">
        <w:rPr>
          <w:rFonts w:ascii="Amnesty Trade Gothic" w:hAnsi="Amnesty Trade Gothic" w:eastAsia="Amnesty Trade Gothic" w:cs="Amnesty Trade Gothic"/>
          <w:b w:val="1"/>
          <w:bCs w:val="1"/>
          <w:sz w:val="22"/>
          <w:szCs w:val="22"/>
        </w:rPr>
        <w:t>F</w:t>
      </w:r>
      <w:r w:rsidRPr="03B6334C" w:rsidR="7807526D">
        <w:rPr>
          <w:rFonts w:ascii="Amnesty Trade Gothic" w:hAnsi="Amnesty Trade Gothic" w:eastAsia="Amnesty Trade Gothic" w:cs="Amnesty Trade Gothic"/>
          <w:b w:val="1"/>
          <w:bCs w:val="1"/>
          <w:sz w:val="22"/>
          <w:szCs w:val="22"/>
        </w:rPr>
        <w:t>eladatok</w:t>
      </w:r>
    </w:p>
    <w:p w:rsidR="7807526D" w:rsidP="03B6334C" w:rsidRDefault="7807526D" w14:paraId="1DF41EDF" w14:textId="6E10B29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</w:pPr>
      <w:r w:rsidRPr="03B6334C" w:rsidR="7807526D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>A pécsi regionális koordinátor feladata az AIM stratégiai céljai megvalósulását segítő közösségépítő programok (események és képzések) szervezése és a dél-</w:t>
      </w:r>
      <w:r w:rsidRPr="03B6334C" w:rsidR="4513E18D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 xml:space="preserve">dunántúli </w:t>
      </w:r>
      <w:r w:rsidRPr="03B6334C" w:rsidR="7807526D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-HU"/>
        </w:rPr>
        <w:t>Amnesty közösség támogatása és bővítése.</w:t>
      </w:r>
    </w:p>
    <w:p w:rsidR="006867F1" w:rsidP="03B6334C" w:rsidRDefault="006867F1" w14:paraId="5913292C" w14:textId="42B5562D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mnesty Trade Gothic" w:hAnsi="Amnesty Trade Gothic" w:eastAsia="Amnesty Trade Gothic" w:cs="Amnesty Trade Gothic"/>
          <w:sz w:val="22"/>
          <w:szCs w:val="22"/>
        </w:rPr>
      </w:pPr>
    </w:p>
    <w:p w:rsidR="7807526D" w:rsidP="03B6334C" w:rsidRDefault="7807526D" w14:paraId="31F9974E" w14:textId="5A939FFB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sz w:val="22"/>
          <w:szCs w:val="22"/>
        </w:rPr>
      </w:pPr>
      <w:r w:rsidRPr="03B6334C" w:rsidR="7807526D">
        <w:rPr>
          <w:rFonts w:ascii="Amnesty Trade Gothic" w:hAnsi="Amnesty Trade Gothic" w:eastAsia="Amnesty Trade Gothic" w:cs="Amnesty Trade Gothic"/>
          <w:sz w:val="22"/>
          <w:szCs w:val="22"/>
        </w:rPr>
        <w:t xml:space="preserve">Készíts egy kidolgozott tervet arra, hogy hogyan szólítanád meg a potenciális </w:t>
      </w:r>
      <w:r w:rsidRPr="03B6334C" w:rsidR="7807526D">
        <w:rPr>
          <w:rFonts w:ascii="Amnesty Trade Gothic" w:hAnsi="Amnesty Trade Gothic" w:eastAsia="Amnesty Trade Gothic" w:cs="Amnesty Trade Gothic"/>
          <w:sz w:val="22"/>
          <w:szCs w:val="22"/>
        </w:rPr>
        <w:t>pécsi</w:t>
      </w:r>
      <w:r w:rsidRPr="03B6334C" w:rsidR="7807526D">
        <w:rPr>
          <w:rFonts w:ascii="Amnesty Trade Gothic" w:hAnsi="Amnesty Trade Gothic" w:eastAsia="Amnesty Trade Gothic" w:cs="Amnesty Trade Gothic"/>
          <w:sz w:val="22"/>
          <w:szCs w:val="22"/>
        </w:rPr>
        <w:t xml:space="preserve"> támogatóinkat (céljainkkal egyetértő, szabadidejükkel vagy adományukkal az Amnestyt támogató emberek)?</w:t>
      </w:r>
      <w:r w:rsidRPr="03B6334C" w:rsidR="403EFCA8">
        <w:rPr>
          <w:rFonts w:ascii="Amnesty Trade Gothic" w:hAnsi="Amnesty Trade Gothic" w:eastAsia="Amnesty Trade Gothic" w:cs="Amnesty Trade Gothic"/>
          <w:sz w:val="22"/>
          <w:szCs w:val="22"/>
        </w:rPr>
        <w:t xml:space="preserve"> (</w:t>
      </w:r>
      <w:proofErr w:type="spellStart"/>
      <w:r w:rsidRPr="03B6334C" w:rsidR="403EFCA8">
        <w:rPr>
          <w:rFonts w:ascii="Amnesty Trade Gothic" w:hAnsi="Amnesty Trade Gothic" w:eastAsia="Amnesty Trade Gothic" w:cs="Amnesty Trade Gothic"/>
          <w:sz w:val="22"/>
          <w:szCs w:val="22"/>
        </w:rPr>
        <w:t>max</w:t>
      </w:r>
      <w:proofErr w:type="spellEnd"/>
      <w:r w:rsidRPr="03B6334C" w:rsidR="668D75C3">
        <w:rPr>
          <w:rFonts w:ascii="Amnesty Trade Gothic" w:hAnsi="Amnesty Trade Gothic" w:eastAsia="Amnesty Trade Gothic" w:cs="Amnesty Trade Gothic"/>
          <w:sz w:val="22"/>
          <w:szCs w:val="22"/>
        </w:rPr>
        <w:t>.</w:t>
      </w:r>
      <w:r w:rsidRPr="03B6334C" w:rsidR="403EFCA8">
        <w:rPr>
          <w:rFonts w:ascii="Amnesty Trade Gothic" w:hAnsi="Amnesty Trade Gothic" w:eastAsia="Amnesty Trade Gothic" w:cs="Amnesty Trade Gothic"/>
          <w:sz w:val="22"/>
          <w:szCs w:val="22"/>
        </w:rPr>
        <w:t xml:space="preserve"> 1 oldal)</w:t>
      </w:r>
      <w:r>
        <w:br/>
      </w:r>
    </w:p>
    <w:p w:rsidR="7B338112" w:rsidP="03B6334C" w:rsidRDefault="7B338112" w14:paraId="1F914F9E" w14:textId="6A76DF59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sz w:val="22"/>
          <w:szCs w:val="22"/>
        </w:rPr>
      </w:pPr>
      <w:r w:rsidRPr="03B6334C" w:rsidR="7B338112">
        <w:rPr>
          <w:rFonts w:ascii="Amnesty Trade Gothic" w:hAnsi="Amnesty Trade Gothic" w:eastAsia="Amnesty Trade Gothic" w:cs="Amnesty Trade Gothic"/>
          <w:sz w:val="22"/>
          <w:szCs w:val="22"/>
        </w:rPr>
        <w:t>Hogyan b</w:t>
      </w:r>
      <w:r w:rsidRPr="03B6334C" w:rsidR="7B338112">
        <w:rPr>
          <w:rFonts w:ascii="Amnesty Trade Gothic" w:hAnsi="Amnesty Trade Gothic" w:eastAsia="Amnesty Trade Gothic" w:cs="Amnesty Trade Gothic"/>
          <w:sz w:val="22"/>
          <w:szCs w:val="22"/>
        </w:rPr>
        <w:t xml:space="preserve">iztosítanád, hogy a már meglévő </w:t>
      </w:r>
      <w:r w:rsidRPr="03B6334C" w:rsidR="7B338112">
        <w:rPr>
          <w:rFonts w:ascii="Amnesty Trade Gothic" w:hAnsi="Amnesty Trade Gothic" w:eastAsia="Amnesty Trade Gothic" w:cs="Amnesty Trade Gothic"/>
          <w:sz w:val="22"/>
          <w:szCs w:val="22"/>
        </w:rPr>
        <w:t xml:space="preserve">aktivistáink és támogatóink </w:t>
      </w:r>
      <w:r w:rsidRPr="03B6334C" w:rsidR="7B338112">
        <w:rPr>
          <w:rFonts w:ascii="Amnesty Trade Gothic" w:hAnsi="Amnesty Trade Gothic" w:eastAsia="Amnesty Trade Gothic" w:cs="Amnesty Trade Gothic"/>
          <w:sz w:val="22"/>
          <w:szCs w:val="22"/>
        </w:rPr>
        <w:t>egymást támogatva még erősebb</w:t>
      </w:r>
      <w:r w:rsidRPr="03B6334C" w:rsidR="7B338112">
        <w:rPr>
          <w:rFonts w:ascii="Amnesty Trade Gothic" w:hAnsi="Amnesty Trade Gothic" w:eastAsia="Amnesty Trade Gothic" w:cs="Amnesty Trade Gothic"/>
          <w:sz w:val="22"/>
          <w:szCs w:val="22"/>
        </w:rPr>
        <w:t xml:space="preserve"> hatást érjenek el Pécsen és Pécs környékén? </w:t>
      </w:r>
      <w:r w:rsidRPr="03B6334C" w:rsidR="08B65C87">
        <w:rPr>
          <w:rFonts w:ascii="Amnesty Trade Gothic" w:hAnsi="Amnesty Trade Gothic" w:eastAsia="Amnesty Trade Gothic" w:cs="Amnesty Trade Gothic"/>
          <w:sz w:val="22"/>
          <w:szCs w:val="22"/>
        </w:rPr>
        <w:t>(</w:t>
      </w:r>
      <w:proofErr w:type="spellStart"/>
      <w:r w:rsidRPr="03B6334C" w:rsidR="08B65C87">
        <w:rPr>
          <w:rFonts w:ascii="Amnesty Trade Gothic" w:hAnsi="Amnesty Trade Gothic" w:eastAsia="Amnesty Trade Gothic" w:cs="Amnesty Trade Gothic"/>
          <w:sz w:val="22"/>
          <w:szCs w:val="22"/>
        </w:rPr>
        <w:t>max</w:t>
      </w:r>
      <w:proofErr w:type="spellEnd"/>
      <w:r w:rsidRPr="03B6334C" w:rsidR="451D6737">
        <w:rPr>
          <w:rFonts w:ascii="Amnesty Trade Gothic" w:hAnsi="Amnesty Trade Gothic" w:eastAsia="Amnesty Trade Gothic" w:cs="Amnesty Trade Gothic"/>
          <w:sz w:val="22"/>
          <w:szCs w:val="22"/>
        </w:rPr>
        <w:t>.</w:t>
      </w:r>
      <w:r w:rsidRPr="03B6334C" w:rsidR="08B65C87">
        <w:rPr>
          <w:rFonts w:ascii="Amnesty Trade Gothic" w:hAnsi="Amnesty Trade Gothic" w:eastAsia="Amnesty Trade Gothic" w:cs="Amnesty Trade Gothic"/>
          <w:sz w:val="22"/>
          <w:szCs w:val="22"/>
        </w:rPr>
        <w:t xml:space="preserve"> </w:t>
      </w:r>
      <w:r w:rsidRPr="03B6334C" w:rsidR="57F55581">
        <w:rPr>
          <w:rFonts w:ascii="Amnesty Trade Gothic" w:hAnsi="Amnesty Trade Gothic" w:eastAsia="Amnesty Trade Gothic" w:cs="Amnesty Trade Gothic"/>
          <w:sz w:val="22"/>
          <w:szCs w:val="22"/>
        </w:rPr>
        <w:t>0.5</w:t>
      </w:r>
      <w:r w:rsidRPr="03B6334C" w:rsidR="08B65C87">
        <w:rPr>
          <w:rFonts w:ascii="Amnesty Trade Gothic" w:hAnsi="Amnesty Trade Gothic" w:eastAsia="Amnesty Trade Gothic" w:cs="Amnesty Trade Gothic"/>
          <w:sz w:val="22"/>
          <w:szCs w:val="22"/>
        </w:rPr>
        <w:t xml:space="preserve"> oldal)</w:t>
      </w:r>
      <w:r>
        <w:br/>
      </w:r>
    </w:p>
    <w:p w:rsidR="1C570782" w:rsidP="03B6334C" w:rsidRDefault="1C570782" w14:paraId="2B481197" w14:textId="6B9F636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sz w:val="22"/>
          <w:szCs w:val="22"/>
        </w:rPr>
      </w:pPr>
      <w:r w:rsidRPr="03B6334C" w:rsidR="1C57078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Hogyan</w:t>
      </w:r>
      <w:r w:rsidRPr="03B6334C" w:rsidR="1C57078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biztosítanád az új aktivisták gördülékeny bekapcsolódását a már meglévő aktivista csoportokba Pécsen és országszerte? (</w:t>
      </w:r>
      <w:proofErr w:type="spellStart"/>
      <w:r w:rsidRPr="03B6334C" w:rsidR="1C57078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max</w:t>
      </w:r>
      <w:proofErr w:type="spellEnd"/>
      <w:r w:rsidRPr="03B6334C" w:rsidR="69EBE6BB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.</w:t>
      </w:r>
      <w:r w:rsidRPr="03B6334C" w:rsidR="1C57078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</w:t>
      </w:r>
      <w:r w:rsidRPr="03B6334C" w:rsidR="07262426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fél</w:t>
      </w:r>
      <w:r w:rsidRPr="03B6334C" w:rsidR="1C57078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oldal)</w:t>
      </w:r>
      <w:r>
        <w:br/>
      </w:r>
    </w:p>
    <w:p w:rsidR="006867F1" w:rsidP="03B6334C" w:rsidRDefault="006867F1" w14:paraId="68C9FB88" w14:textId="24B520D9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sz w:val="22"/>
          <w:szCs w:val="22"/>
        </w:rPr>
      </w:pPr>
      <w:r w:rsidRPr="03B6334C" w:rsidR="21505F9D">
        <w:rPr>
          <w:rFonts w:ascii="Amnesty Trade Gothic" w:hAnsi="Amnesty Trade Gothic" w:eastAsia="Amnesty Trade Gothic" w:cs="Amnesty Trade Gothic"/>
          <w:sz w:val="22"/>
          <w:szCs w:val="22"/>
        </w:rPr>
        <w:t xml:space="preserve">Írj egy </w:t>
      </w:r>
      <w:r w:rsidRPr="03B6334C" w:rsidR="1C93C21A">
        <w:rPr>
          <w:rFonts w:ascii="Amnesty Trade Gothic" w:hAnsi="Amnesty Trade Gothic" w:eastAsia="Amnesty Trade Gothic" w:cs="Amnesty Trade Gothic"/>
          <w:sz w:val="22"/>
          <w:szCs w:val="22"/>
        </w:rPr>
        <w:t>F</w:t>
      </w:r>
      <w:r w:rsidRPr="03B6334C" w:rsidR="4D52ED5B">
        <w:rPr>
          <w:rFonts w:ascii="Amnesty Trade Gothic" w:hAnsi="Amnesty Trade Gothic" w:eastAsia="Amnesty Trade Gothic" w:cs="Amnesty Trade Gothic"/>
          <w:sz w:val="22"/>
          <w:szCs w:val="22"/>
        </w:rPr>
        <w:t>a</w:t>
      </w:r>
      <w:r w:rsidRPr="03B6334C" w:rsidR="4D52ED5B">
        <w:rPr>
          <w:rFonts w:ascii="Amnesty Trade Gothic" w:hAnsi="Amnesty Trade Gothic" w:eastAsia="Amnesty Trade Gothic" w:cs="Amnesty Trade Gothic"/>
          <w:sz w:val="22"/>
          <w:szCs w:val="22"/>
        </w:rPr>
        <w:t>cebo</w:t>
      </w:r>
      <w:r w:rsidRPr="03B6334C" w:rsidR="4D52ED5B">
        <w:rPr>
          <w:rFonts w:ascii="Amnesty Trade Gothic" w:hAnsi="Amnesty Trade Gothic" w:eastAsia="Amnesty Trade Gothic" w:cs="Amnesty Trade Gothic"/>
          <w:sz w:val="22"/>
          <w:szCs w:val="22"/>
        </w:rPr>
        <w:t>ok pos</w:t>
      </w:r>
      <w:r w:rsidRPr="03B6334C" w:rsidR="1383FDD1">
        <w:rPr>
          <w:rFonts w:ascii="Amnesty Trade Gothic" w:hAnsi="Amnesty Trade Gothic" w:eastAsia="Amnesty Trade Gothic" w:cs="Amnesty Trade Gothic"/>
          <w:sz w:val="22"/>
          <w:szCs w:val="22"/>
        </w:rPr>
        <w:t>z</w:t>
      </w:r>
      <w:r w:rsidRPr="03B6334C" w:rsidR="4D52ED5B">
        <w:rPr>
          <w:rFonts w:ascii="Amnesty Trade Gothic" w:hAnsi="Amnesty Trade Gothic" w:eastAsia="Amnesty Trade Gothic" w:cs="Amnesty Trade Gothic"/>
          <w:sz w:val="22"/>
          <w:szCs w:val="22"/>
        </w:rPr>
        <w:t xml:space="preserve">tot egy olyan eseményhez, amit te szervezel és a célja az Amnesty bemutatása a </w:t>
      </w:r>
      <w:r w:rsidRPr="03B6334C" w:rsidR="4D52ED5B">
        <w:rPr>
          <w:rFonts w:ascii="Amnesty Trade Gothic" w:hAnsi="Amnesty Trade Gothic" w:eastAsia="Amnesty Trade Gothic" w:cs="Amnesty Trade Gothic"/>
          <w:sz w:val="22"/>
          <w:szCs w:val="22"/>
        </w:rPr>
        <w:t xml:space="preserve">pécsi </w:t>
      </w:r>
      <w:r w:rsidRPr="03B6334C" w:rsidR="4D52ED5B">
        <w:rPr>
          <w:rFonts w:ascii="Amnesty Trade Gothic" w:hAnsi="Amnesty Trade Gothic" w:eastAsia="Amnesty Trade Gothic" w:cs="Amnesty Trade Gothic"/>
          <w:sz w:val="22"/>
          <w:szCs w:val="22"/>
        </w:rPr>
        <w:t>közösségnek.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F1071"/>
    <w:rsid w:val="006867F1"/>
    <w:rsid w:val="03B6334C"/>
    <w:rsid w:val="04B3634C"/>
    <w:rsid w:val="0522B0B7"/>
    <w:rsid w:val="07262426"/>
    <w:rsid w:val="07CF8171"/>
    <w:rsid w:val="08B65C87"/>
    <w:rsid w:val="090BF563"/>
    <w:rsid w:val="0B7F5374"/>
    <w:rsid w:val="0C810530"/>
    <w:rsid w:val="0D1D676D"/>
    <w:rsid w:val="0FE038AE"/>
    <w:rsid w:val="12092145"/>
    <w:rsid w:val="12C89816"/>
    <w:rsid w:val="1383FDD1"/>
    <w:rsid w:val="1674A340"/>
    <w:rsid w:val="18F2937F"/>
    <w:rsid w:val="1C136330"/>
    <w:rsid w:val="1C570782"/>
    <w:rsid w:val="1C93C21A"/>
    <w:rsid w:val="1D4BD3EC"/>
    <w:rsid w:val="1EB11F32"/>
    <w:rsid w:val="21505F9D"/>
    <w:rsid w:val="2A9B1409"/>
    <w:rsid w:val="2ABF18AB"/>
    <w:rsid w:val="2CA0C1EB"/>
    <w:rsid w:val="301E8020"/>
    <w:rsid w:val="34D6246D"/>
    <w:rsid w:val="36A83588"/>
    <w:rsid w:val="373B6724"/>
    <w:rsid w:val="39661C96"/>
    <w:rsid w:val="39661C96"/>
    <w:rsid w:val="3B11E359"/>
    <w:rsid w:val="3CA446EE"/>
    <w:rsid w:val="403EFCA8"/>
    <w:rsid w:val="4513E18D"/>
    <w:rsid w:val="451D6737"/>
    <w:rsid w:val="464C8D24"/>
    <w:rsid w:val="4864E587"/>
    <w:rsid w:val="48961DF9"/>
    <w:rsid w:val="4D1F2E4D"/>
    <w:rsid w:val="4D52ED5B"/>
    <w:rsid w:val="4EBAFEAE"/>
    <w:rsid w:val="4FD7AF71"/>
    <w:rsid w:val="51B2E9FA"/>
    <w:rsid w:val="5328FF4C"/>
    <w:rsid w:val="57F55581"/>
    <w:rsid w:val="5861E0F4"/>
    <w:rsid w:val="59408DE5"/>
    <w:rsid w:val="5E5D1F74"/>
    <w:rsid w:val="5E9EEC0B"/>
    <w:rsid w:val="60CB9CE5"/>
    <w:rsid w:val="60E42DCA"/>
    <w:rsid w:val="60E42DCA"/>
    <w:rsid w:val="62992688"/>
    <w:rsid w:val="62992688"/>
    <w:rsid w:val="630F1071"/>
    <w:rsid w:val="668D75C3"/>
    <w:rsid w:val="68EF3FAF"/>
    <w:rsid w:val="6943AB60"/>
    <w:rsid w:val="69EBE6BB"/>
    <w:rsid w:val="6A01ABE8"/>
    <w:rsid w:val="6A8B1010"/>
    <w:rsid w:val="71BC4E7E"/>
    <w:rsid w:val="720A9E51"/>
    <w:rsid w:val="741F538F"/>
    <w:rsid w:val="7807526D"/>
    <w:rsid w:val="7B338112"/>
    <w:rsid w:val="7D94C450"/>
    <w:rsid w:val="7E4421C7"/>
    <w:rsid w:val="7ECC978F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723C306E-7218-4AFC-BD3A-2DBCCADB38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11/relationships/people" Target="/word/people.xml" Id="R3b8b978fc2d748dc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microsoft.com/office/2016/09/relationships/commentsIds" Target="/word/commentsIds.xml" Id="R16a65740e00646cd" /><Relationship Type="http://schemas.openxmlformats.org/officeDocument/2006/relationships/numbering" Target="/word/numbering.xml" Id="Rc71e8673c4c84ff0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commentsExtended" Target="/word/commentsExtended.xml" Id="R41f54de41ca543ed" /><Relationship Type="http://schemas.openxmlformats.org/officeDocument/2006/relationships/image" Target="/media/image.png" Id="Rbf1c7926eec74871" /><Relationship Type="http://schemas.openxmlformats.org/officeDocument/2006/relationships/hyperlink" Target="mailto:szarvas.sarolta@amnesty.hu" TargetMode="External" Id="R4abef171f85f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CAFFD-F68F-494A-B5AB-D570F3EBF716}"/>
</file>

<file path=customXml/itemProps2.xml><?xml version="1.0" encoding="utf-8"?>
<ds:datastoreItem xmlns:ds="http://schemas.openxmlformats.org/officeDocument/2006/customXml" ds:itemID="{2BCE49BF-538E-4342-B94D-1D722F74B4F3}"/>
</file>

<file path=customXml/itemProps3.xml><?xml version="1.0" encoding="utf-8"?>
<ds:datastoreItem xmlns:ds="http://schemas.openxmlformats.org/officeDocument/2006/customXml" ds:itemID="{FBE56BA0-D894-45CF-889B-2040DAAA2C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Demeter Áron</lastModifiedBy>
  <dcterms:created xsi:type="dcterms:W3CDTF">2020-12-03T05:34:34.0000000Z</dcterms:created>
  <dcterms:modified xsi:type="dcterms:W3CDTF">2021-12-22T09:16:54.3365006Z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